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2688" w14:textId="629A44F4" w:rsidR="00115884" w:rsidRDefault="0011588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滝沢ふるさと交流館・ビッグルーフ滝沢</w:t>
      </w:r>
      <w:r w:rsidR="006D698A">
        <w:rPr>
          <w:rFonts w:ascii="ＭＳ ゴシック" w:eastAsia="ＭＳ ゴシック" w:hAnsi="ＭＳ ゴシック" w:hint="eastAsia"/>
          <w:sz w:val="24"/>
        </w:rPr>
        <w:t>における</w:t>
      </w:r>
    </w:p>
    <w:p w14:paraId="1122C200" w14:textId="328BE580" w:rsidR="00784FDD" w:rsidRDefault="001C1AD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指定管理業務に関するサウンディング型市場調査</w:t>
      </w:r>
    </w:p>
    <w:p w14:paraId="2BC71F05" w14:textId="070310BE" w:rsidR="00784FDD" w:rsidRPr="00115884" w:rsidRDefault="001C1AD8" w:rsidP="00115884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提案書</w:t>
      </w:r>
    </w:p>
    <w:tbl>
      <w:tblPr>
        <w:tblStyle w:val="1"/>
        <w:tblW w:w="4921" w:type="pct"/>
        <w:tblLayout w:type="fixed"/>
        <w:tblLook w:val="04A0" w:firstRow="1" w:lastRow="0" w:firstColumn="1" w:lastColumn="0" w:noHBand="0" w:noVBand="1"/>
      </w:tblPr>
      <w:tblGrid>
        <w:gridCol w:w="2520"/>
        <w:gridCol w:w="5840"/>
      </w:tblGrid>
      <w:tr w:rsidR="00784FDD" w14:paraId="33A6B1E0" w14:textId="77777777" w:rsidTr="00FD2524">
        <w:trPr>
          <w:trHeight w:val="571"/>
        </w:trPr>
        <w:tc>
          <w:tcPr>
            <w:tcW w:w="1507" w:type="pct"/>
            <w:shd w:val="clear" w:color="auto" w:fill="D9D9D9" w:themeFill="background1" w:themeFillShade="D9"/>
            <w:vAlign w:val="center"/>
          </w:tcPr>
          <w:p w14:paraId="10FDDBE9" w14:textId="77777777" w:rsidR="00784FDD" w:rsidRDefault="001C1A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法人名</w:t>
            </w:r>
          </w:p>
        </w:tc>
        <w:tc>
          <w:tcPr>
            <w:tcW w:w="3493" w:type="pct"/>
          </w:tcPr>
          <w:p w14:paraId="75EA2BFE" w14:textId="77777777" w:rsidR="00784FDD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84FDD" w14:paraId="42E4695D" w14:textId="77777777" w:rsidTr="00FD2524">
        <w:trPr>
          <w:trHeight w:val="551"/>
        </w:trPr>
        <w:tc>
          <w:tcPr>
            <w:tcW w:w="1507" w:type="pct"/>
            <w:shd w:val="clear" w:color="auto" w:fill="D9D9D9" w:themeFill="background1" w:themeFillShade="D9"/>
            <w:vAlign w:val="center"/>
          </w:tcPr>
          <w:p w14:paraId="1D02A8EE" w14:textId="77777777" w:rsidR="00784FDD" w:rsidRDefault="001C1A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3493" w:type="pct"/>
          </w:tcPr>
          <w:p w14:paraId="0A17820A" w14:textId="77777777" w:rsidR="00784FDD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84FDD" w14:paraId="2ACD961C" w14:textId="77777777" w:rsidTr="00FD2524">
        <w:tc>
          <w:tcPr>
            <w:tcW w:w="1507" w:type="pct"/>
            <w:shd w:val="clear" w:color="auto" w:fill="D9D9D9" w:themeFill="background1" w:themeFillShade="D9"/>
            <w:vAlign w:val="center"/>
          </w:tcPr>
          <w:p w14:paraId="4FAAE34F" w14:textId="77777777" w:rsidR="00784FDD" w:rsidRPr="00115884" w:rsidRDefault="001C1AD8">
            <w:pPr>
              <w:jc w:val="center"/>
              <w:rPr>
                <w:rFonts w:ascii="ＭＳ 明朝" w:eastAsia="ＭＳ 明朝" w:hAnsi="ＭＳ 明朝"/>
                <w:sz w:val="18"/>
                <w:szCs w:val="12"/>
              </w:rPr>
            </w:pPr>
            <w:r w:rsidRPr="00115884">
              <w:rPr>
                <w:rFonts w:ascii="ＭＳ 明朝" w:eastAsia="ＭＳ 明朝" w:hAnsi="ＭＳ 明朝" w:hint="eastAsia"/>
                <w:sz w:val="18"/>
                <w:szCs w:val="12"/>
              </w:rPr>
              <w:t>（グループの場合）</w:t>
            </w:r>
          </w:p>
          <w:p w14:paraId="69DF3553" w14:textId="77777777" w:rsidR="00784FDD" w:rsidRDefault="001C1A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構成法人名</w:t>
            </w:r>
          </w:p>
        </w:tc>
        <w:tc>
          <w:tcPr>
            <w:tcW w:w="3493" w:type="pct"/>
          </w:tcPr>
          <w:p w14:paraId="330D9303" w14:textId="77777777" w:rsidR="00784FDD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84FDD" w14:paraId="3548FE8C" w14:textId="77777777" w:rsidTr="00FD2524">
        <w:trPr>
          <w:trHeight w:val="588"/>
        </w:trPr>
        <w:tc>
          <w:tcPr>
            <w:tcW w:w="1507" w:type="pct"/>
            <w:shd w:val="clear" w:color="auto" w:fill="D9D9D9" w:themeFill="background1" w:themeFillShade="D9"/>
            <w:vAlign w:val="center"/>
          </w:tcPr>
          <w:p w14:paraId="2C04769B" w14:textId="77777777" w:rsidR="00784FDD" w:rsidRDefault="001C1A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担当者氏名</w:t>
            </w:r>
          </w:p>
        </w:tc>
        <w:tc>
          <w:tcPr>
            <w:tcW w:w="3493" w:type="pct"/>
          </w:tcPr>
          <w:p w14:paraId="4246E842" w14:textId="77777777" w:rsidR="00784FDD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84FDD" w14:paraId="447E3D04" w14:textId="77777777" w:rsidTr="00FD2524">
        <w:trPr>
          <w:trHeight w:val="555"/>
        </w:trPr>
        <w:tc>
          <w:tcPr>
            <w:tcW w:w="1507" w:type="pct"/>
            <w:shd w:val="clear" w:color="auto" w:fill="D9D9D9" w:themeFill="background1" w:themeFillShade="D9"/>
            <w:vAlign w:val="center"/>
          </w:tcPr>
          <w:p w14:paraId="4C5A2124" w14:textId="77777777" w:rsidR="00784FDD" w:rsidRDefault="001C1A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所属部署名</w:t>
            </w:r>
          </w:p>
        </w:tc>
        <w:tc>
          <w:tcPr>
            <w:tcW w:w="3493" w:type="pct"/>
          </w:tcPr>
          <w:p w14:paraId="38B64B94" w14:textId="77777777" w:rsidR="00784FDD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84FDD" w14:paraId="23669AAD" w14:textId="77777777" w:rsidTr="00FD2524">
        <w:trPr>
          <w:trHeight w:val="562"/>
        </w:trPr>
        <w:tc>
          <w:tcPr>
            <w:tcW w:w="1507" w:type="pct"/>
            <w:shd w:val="clear" w:color="auto" w:fill="D9D9D9" w:themeFill="background1" w:themeFillShade="D9"/>
            <w:vAlign w:val="center"/>
          </w:tcPr>
          <w:p w14:paraId="39F78A89" w14:textId="77777777" w:rsidR="00784FDD" w:rsidRDefault="001C1A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3493" w:type="pct"/>
          </w:tcPr>
          <w:p w14:paraId="688A7991" w14:textId="77777777" w:rsidR="00784FDD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84FDD" w14:paraId="1DACC99D" w14:textId="77777777" w:rsidTr="00FD2524">
        <w:trPr>
          <w:trHeight w:val="543"/>
        </w:trPr>
        <w:tc>
          <w:tcPr>
            <w:tcW w:w="1507" w:type="pct"/>
            <w:shd w:val="clear" w:color="auto" w:fill="D9D9D9" w:themeFill="background1" w:themeFillShade="D9"/>
            <w:vAlign w:val="center"/>
          </w:tcPr>
          <w:p w14:paraId="3248A103" w14:textId="77777777" w:rsidR="00784FDD" w:rsidRDefault="001C1A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</w:t>
            </w:r>
          </w:p>
        </w:tc>
        <w:tc>
          <w:tcPr>
            <w:tcW w:w="3493" w:type="pct"/>
          </w:tcPr>
          <w:p w14:paraId="2755B27A" w14:textId="77777777" w:rsidR="00784FDD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15884" w14:paraId="1B6815E5" w14:textId="77777777" w:rsidTr="00FD2524">
        <w:trPr>
          <w:trHeight w:val="706"/>
        </w:trPr>
        <w:tc>
          <w:tcPr>
            <w:tcW w:w="1507" w:type="pct"/>
            <w:shd w:val="clear" w:color="auto" w:fill="D9D9D9" w:themeFill="background1" w:themeFillShade="D9"/>
            <w:vAlign w:val="center"/>
          </w:tcPr>
          <w:p w14:paraId="56C19516" w14:textId="77777777" w:rsidR="00115884" w:rsidRDefault="00115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対象施設</w:t>
            </w:r>
          </w:p>
          <w:p w14:paraId="20390E98" w14:textId="41EDB18F" w:rsidR="00115884" w:rsidRDefault="001158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884">
              <w:rPr>
                <w:rFonts w:ascii="ＭＳ 明朝" w:eastAsia="ＭＳ 明朝" w:hAnsi="ＭＳ 明朝" w:hint="eastAsia"/>
                <w:sz w:val="18"/>
                <w:szCs w:val="12"/>
              </w:rPr>
              <w:t>（どちらかに〇）</w:t>
            </w:r>
          </w:p>
        </w:tc>
        <w:tc>
          <w:tcPr>
            <w:tcW w:w="3493" w:type="pct"/>
            <w:vAlign w:val="center"/>
          </w:tcPr>
          <w:p w14:paraId="47F19EDB" w14:textId="1EFDEF1D" w:rsidR="00115884" w:rsidRDefault="00115884" w:rsidP="00115884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滝沢ふるさと交流館　・　ビッグルーフ滝沢</w:t>
            </w:r>
          </w:p>
        </w:tc>
      </w:tr>
    </w:tbl>
    <w:p w14:paraId="08BF56F8" w14:textId="77777777" w:rsidR="00784FDD" w:rsidRDefault="00784FDD">
      <w:pPr>
        <w:rPr>
          <w:rFonts w:ascii="ＭＳ 明朝" w:eastAsia="ＭＳ 明朝" w:hAnsi="ＭＳ 明朝"/>
          <w:sz w:val="24"/>
        </w:rPr>
      </w:pPr>
    </w:p>
    <w:p w14:paraId="42F180D4" w14:textId="5A61AA2F" w:rsidR="00115884" w:rsidRDefault="001C1AD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【留意事項】</w:t>
      </w:r>
    </w:p>
    <w:p w14:paraId="4B8C3B06" w14:textId="415FCDCC" w:rsidR="00115884" w:rsidRDefault="00115884" w:rsidP="00115884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この提案書は、１施設につき１部提出ください。（滝沢ふるさと交流館・ビッグルーフ滝沢どちらにも参加される際には、それぞれ１部ずつご提出願います。）</w:t>
      </w:r>
    </w:p>
    <w:p w14:paraId="2BB59982" w14:textId="2CF0DAC3" w:rsidR="00784FDD" w:rsidRDefault="00115884" w:rsidP="00115884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1C1AD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欄が足りない場合には適宜高さを調整してください。また、</w:t>
      </w:r>
      <w:r w:rsidR="001C1AD8">
        <w:rPr>
          <w:rFonts w:ascii="ＭＳ 明朝" w:eastAsia="ＭＳ 明朝" w:hAnsi="ＭＳ 明朝" w:hint="eastAsia"/>
          <w:sz w:val="24"/>
        </w:rPr>
        <w:t>記入できない項目は、無記入でも構いません。</w:t>
      </w:r>
    </w:p>
    <w:p w14:paraId="70CEE09F" w14:textId="6FD1BDF0" w:rsidR="00784FDD" w:rsidRDefault="0011588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1C1AD8">
        <w:rPr>
          <w:rFonts w:ascii="ＭＳ 明朝" w:eastAsia="ＭＳ 明朝" w:hAnsi="ＭＳ 明朝" w:hint="eastAsia"/>
          <w:sz w:val="24"/>
        </w:rPr>
        <w:t xml:space="preserve">　サウンディングの際は、</w:t>
      </w:r>
      <w:r>
        <w:rPr>
          <w:rFonts w:ascii="ＭＳ 明朝" w:eastAsia="ＭＳ 明朝" w:hAnsi="ＭＳ 明朝" w:hint="eastAsia"/>
          <w:sz w:val="24"/>
        </w:rPr>
        <w:t>20</w:t>
      </w:r>
      <w:r w:rsidR="001C1AD8">
        <w:rPr>
          <w:rFonts w:ascii="ＭＳ 明朝" w:eastAsia="ＭＳ 明朝" w:hAnsi="ＭＳ 明朝" w:hint="eastAsia"/>
          <w:sz w:val="24"/>
        </w:rPr>
        <w:t>分程度で説明をお願いします。</w:t>
      </w:r>
    </w:p>
    <w:p w14:paraId="4B8C3024" w14:textId="681C2A31" w:rsidR="00784FDD" w:rsidRDefault="0011588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1C1AD8">
        <w:rPr>
          <w:rFonts w:ascii="ＭＳ 明朝" w:eastAsia="ＭＳ 明朝" w:hAnsi="ＭＳ 明朝" w:hint="eastAsia"/>
          <w:sz w:val="24"/>
        </w:rPr>
        <w:t xml:space="preserve">　提案内容について、他の資料がありましたら、合わせて送付してください。</w:t>
      </w:r>
    </w:p>
    <w:p w14:paraId="5C1FC2FF" w14:textId="0F78CBD5" w:rsidR="00784FDD" w:rsidRDefault="001C1AD8">
      <w:pPr>
        <w:ind w:left="456" w:hangingChars="190" w:hanging="45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（当日配布でも構いませんが、その場合5部</w:t>
      </w:r>
      <w:r w:rsidR="00FB7414">
        <w:rPr>
          <w:rFonts w:ascii="ＭＳ 明朝" w:eastAsia="ＭＳ 明朝" w:hAnsi="ＭＳ 明朝" w:hint="eastAsia"/>
          <w:sz w:val="24"/>
        </w:rPr>
        <w:t>印刷を</w:t>
      </w:r>
      <w:r>
        <w:rPr>
          <w:rFonts w:ascii="ＭＳ 明朝" w:eastAsia="ＭＳ 明朝" w:hAnsi="ＭＳ 明朝" w:hint="eastAsia"/>
          <w:sz w:val="24"/>
        </w:rPr>
        <w:t>お願いします。）</w:t>
      </w:r>
    </w:p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8504"/>
      </w:tblGrid>
      <w:tr w:rsidR="00784FDD" w14:paraId="07083489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18E43D16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１　指定管理者制度による施設運営について</w:t>
            </w:r>
          </w:p>
        </w:tc>
      </w:tr>
      <w:tr w:rsidR="00784FDD" w14:paraId="44ED837D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60D42071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⑴　参入の意向について、お聞かせください。</w:t>
            </w:r>
          </w:p>
        </w:tc>
      </w:tr>
      <w:tr w:rsidR="00784FDD" w14:paraId="5C6D1313" w14:textId="77777777" w:rsidTr="00115884">
        <w:tc>
          <w:tcPr>
            <w:tcW w:w="8504" w:type="dxa"/>
          </w:tcPr>
          <w:p w14:paraId="66DA3696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□強く希望する　　□希望する　　□興味がある　　□希望しない</w:t>
            </w:r>
          </w:p>
        </w:tc>
      </w:tr>
      <w:tr w:rsidR="00784FDD" w14:paraId="0AE554D6" w14:textId="77777777" w:rsidTr="00115884">
        <w:trPr>
          <w:trHeight w:val="1432"/>
        </w:trPr>
        <w:tc>
          <w:tcPr>
            <w:tcW w:w="8504" w:type="dxa"/>
          </w:tcPr>
          <w:p w14:paraId="5F81A009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【理由】</w:t>
            </w:r>
          </w:p>
        </w:tc>
      </w:tr>
      <w:tr w:rsidR="00784FDD" w14:paraId="2875FD58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1AF447DF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D2524">
              <w:rPr>
                <w:rFonts w:ascii="ＭＳ 明朝" w:eastAsia="ＭＳ 明朝" w:hAnsi="ＭＳ 明朝" w:hint="eastAsia"/>
                <w:sz w:val="24"/>
                <w:shd w:val="clear" w:color="auto" w:fill="D9D9D9" w:themeFill="background1" w:themeFillShade="D9"/>
              </w:rPr>
              <w:t>⑵　参入形態について、お聞かせください。</w:t>
            </w:r>
          </w:p>
        </w:tc>
      </w:tr>
      <w:tr w:rsidR="00784FDD" w14:paraId="73F0C60B" w14:textId="77777777" w:rsidTr="00115884">
        <w:tc>
          <w:tcPr>
            <w:tcW w:w="8504" w:type="dxa"/>
          </w:tcPr>
          <w:p w14:paraId="5184EFCF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□単独の企業等　　□複数の企業等　　□その他（　　　　　　　　　）</w:t>
            </w:r>
          </w:p>
        </w:tc>
      </w:tr>
      <w:tr w:rsidR="00784FDD" w14:paraId="1C28299C" w14:textId="77777777" w:rsidTr="00115884">
        <w:trPr>
          <w:trHeight w:val="1580"/>
        </w:trPr>
        <w:tc>
          <w:tcPr>
            <w:tcW w:w="8504" w:type="dxa"/>
          </w:tcPr>
          <w:p w14:paraId="76EA78C6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【理由】</w:t>
            </w:r>
          </w:p>
        </w:tc>
      </w:tr>
      <w:tr w:rsidR="00784FDD" w14:paraId="2DC19826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4BD10BE1" w14:textId="4F6BB5C4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⑶　</w:t>
            </w:r>
            <w:r w:rsidR="00115884">
              <w:rPr>
                <w:rFonts w:ascii="ＭＳ 明朝" w:eastAsia="ＭＳ 明朝" w:hAnsi="ＭＳ 明朝" w:hint="eastAsia"/>
                <w:sz w:val="24"/>
              </w:rPr>
              <w:t>貴社が考える対象施設の</w:t>
            </w:r>
            <w:r>
              <w:rPr>
                <w:rFonts w:ascii="ＭＳ 明朝" w:eastAsia="ＭＳ 明朝" w:hAnsi="ＭＳ 明朝" w:hint="eastAsia"/>
                <w:sz w:val="24"/>
              </w:rPr>
              <w:t>市場性について、お聞かせください。</w:t>
            </w:r>
          </w:p>
        </w:tc>
      </w:tr>
      <w:tr w:rsidR="00784FDD" w14:paraId="6EC01C08" w14:textId="77777777" w:rsidTr="00115884">
        <w:tc>
          <w:tcPr>
            <w:tcW w:w="8504" w:type="dxa"/>
          </w:tcPr>
          <w:p w14:paraId="76F6A25F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□ある　　□多少ある　　□あまりない　　□ほとんどない</w:t>
            </w:r>
          </w:p>
        </w:tc>
      </w:tr>
      <w:tr w:rsidR="00784FDD" w14:paraId="36819B9D" w14:textId="77777777" w:rsidTr="00115884">
        <w:trPr>
          <w:trHeight w:val="1690"/>
        </w:trPr>
        <w:tc>
          <w:tcPr>
            <w:tcW w:w="8504" w:type="dxa"/>
          </w:tcPr>
          <w:p w14:paraId="5B00531E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【理由】</w:t>
            </w:r>
          </w:p>
        </w:tc>
      </w:tr>
      <w:tr w:rsidR="00784FDD" w14:paraId="7A254098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253B973A" w14:textId="7BC45EEA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⑷　指定</w:t>
            </w:r>
            <w:r w:rsidR="00115884">
              <w:rPr>
                <w:rFonts w:ascii="ＭＳ 明朝" w:eastAsia="ＭＳ 明朝" w:hAnsi="ＭＳ 明朝" w:hint="eastAsia"/>
                <w:sz w:val="24"/>
              </w:rPr>
              <w:t>管理</w:t>
            </w:r>
            <w:r>
              <w:rPr>
                <w:rFonts w:ascii="ＭＳ 明朝" w:eastAsia="ＭＳ 明朝" w:hAnsi="ＭＳ 明朝" w:hint="eastAsia"/>
                <w:sz w:val="24"/>
              </w:rPr>
              <w:t>期間は何年程度</w:t>
            </w:r>
            <w:r w:rsidR="00115884">
              <w:rPr>
                <w:rFonts w:ascii="ＭＳ 明朝" w:eastAsia="ＭＳ 明朝" w:hAnsi="ＭＳ 明朝" w:hint="eastAsia"/>
                <w:sz w:val="24"/>
              </w:rPr>
              <w:t>が妥当だ</w:t>
            </w:r>
            <w:r>
              <w:rPr>
                <w:rFonts w:ascii="ＭＳ 明朝" w:eastAsia="ＭＳ 明朝" w:hAnsi="ＭＳ 明朝" w:hint="eastAsia"/>
                <w:sz w:val="24"/>
              </w:rPr>
              <w:t>と考えますか。</w:t>
            </w:r>
          </w:p>
        </w:tc>
      </w:tr>
      <w:tr w:rsidR="00784FDD" w14:paraId="6A4B9843" w14:textId="77777777" w:rsidTr="00115884">
        <w:tc>
          <w:tcPr>
            <w:tcW w:w="8504" w:type="dxa"/>
          </w:tcPr>
          <w:p w14:paraId="022BEDBA" w14:textId="0FD3B7EA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□５年程度　　</w:t>
            </w:r>
            <w:r w:rsidR="006E4C89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□１０年程度　　</w:t>
            </w:r>
            <w:r w:rsidR="006E4C89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6E4C89">
              <w:rPr>
                <w:rFonts w:ascii="ＭＳ 明朝" w:eastAsia="ＭＳ 明朝" w:hAnsi="ＭＳ 明朝" w:hint="eastAsia"/>
                <w:sz w:val="24"/>
              </w:rPr>
              <w:t>その他</w:t>
            </w:r>
            <w:r>
              <w:rPr>
                <w:rFonts w:ascii="ＭＳ 明朝" w:eastAsia="ＭＳ 明朝" w:hAnsi="ＭＳ 明朝" w:hint="eastAsia"/>
                <w:sz w:val="24"/>
              </w:rPr>
              <w:t>（　　　年程度）</w:t>
            </w:r>
          </w:p>
        </w:tc>
      </w:tr>
      <w:tr w:rsidR="00784FDD" w14:paraId="099A622B" w14:textId="77777777" w:rsidTr="001C1AD8">
        <w:trPr>
          <w:trHeight w:val="2567"/>
        </w:trPr>
        <w:tc>
          <w:tcPr>
            <w:tcW w:w="8504" w:type="dxa"/>
          </w:tcPr>
          <w:p w14:paraId="711D3C2C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【理由】</w:t>
            </w:r>
          </w:p>
        </w:tc>
      </w:tr>
    </w:tbl>
    <w:p w14:paraId="67685B91" w14:textId="44401B6E" w:rsidR="00784FDD" w:rsidRDefault="00784FDD" w:rsidP="00115884">
      <w:pPr>
        <w:widowControl/>
        <w:jc w:val="left"/>
        <w:rPr>
          <w:rFonts w:ascii="ＭＳ 明朝" w:eastAsia="ＭＳ 明朝" w:hAnsi="ＭＳ 明朝"/>
          <w:sz w:val="24"/>
        </w:rPr>
      </w:pPr>
    </w:p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8504"/>
      </w:tblGrid>
      <w:tr w:rsidR="00784FDD" w14:paraId="1EFA3B11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6A677B83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２　指定管理者の公募条件について</w:t>
            </w:r>
          </w:p>
        </w:tc>
      </w:tr>
      <w:tr w:rsidR="00784FDD" w14:paraId="4C275F44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00B8C9EE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⑴　応募に向けて必要な検討期間、準備期間はどのくらいですか。</w:t>
            </w:r>
          </w:p>
        </w:tc>
      </w:tr>
      <w:tr w:rsidR="00784FDD" w14:paraId="1A623223" w14:textId="77777777" w:rsidTr="00FB7414">
        <w:tc>
          <w:tcPr>
            <w:tcW w:w="8504" w:type="dxa"/>
          </w:tcPr>
          <w:p w14:paraId="1D7E8933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か月程度</w:t>
            </w:r>
          </w:p>
        </w:tc>
      </w:tr>
      <w:tr w:rsidR="00784FDD" w14:paraId="1E96B4D4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442A1C91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⑵　応募の際に必要な資料（市に用意してほしい資料）はありますか。</w:t>
            </w:r>
          </w:p>
        </w:tc>
      </w:tr>
      <w:tr w:rsidR="00784FDD" w14:paraId="29E6A193" w14:textId="77777777" w:rsidTr="00FB7414">
        <w:trPr>
          <w:trHeight w:val="1864"/>
        </w:trPr>
        <w:tc>
          <w:tcPr>
            <w:tcW w:w="8504" w:type="dxa"/>
          </w:tcPr>
          <w:p w14:paraId="16A3EDCD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【具体的に】</w:t>
            </w:r>
          </w:p>
        </w:tc>
      </w:tr>
      <w:tr w:rsidR="00784FDD" w14:paraId="695958E6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0FD13E8D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⑶　自由提案について、ご意見があればお聞かせください。</w:t>
            </w:r>
          </w:p>
        </w:tc>
      </w:tr>
      <w:tr w:rsidR="00784FDD" w14:paraId="58E5FD0A" w14:textId="77777777" w:rsidTr="00FB7414">
        <w:trPr>
          <w:trHeight w:val="2423"/>
        </w:trPr>
        <w:tc>
          <w:tcPr>
            <w:tcW w:w="8504" w:type="dxa"/>
          </w:tcPr>
          <w:p w14:paraId="23B459CE" w14:textId="77777777" w:rsidR="00784FDD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7414" w14:paraId="1AE0C49C" w14:textId="77777777" w:rsidTr="00FD2524">
        <w:trPr>
          <w:trHeight w:val="548"/>
        </w:trPr>
        <w:tc>
          <w:tcPr>
            <w:tcW w:w="8504" w:type="dxa"/>
            <w:shd w:val="clear" w:color="auto" w:fill="D9D9D9" w:themeFill="background1" w:themeFillShade="D9"/>
          </w:tcPr>
          <w:p w14:paraId="4DCF0ADE" w14:textId="2325EF5C" w:rsidR="00FB7414" w:rsidRDefault="00FB7414" w:rsidP="00FB7414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⑷　【ビッグルーフ滝沢のみ】産業創造センターの設備は、指定管理者により準備いただくこととなりますが、計画をお聞かせください。</w:t>
            </w:r>
          </w:p>
        </w:tc>
      </w:tr>
      <w:tr w:rsidR="00FB7414" w14:paraId="61FFBE06" w14:textId="77777777" w:rsidTr="00FB7414">
        <w:trPr>
          <w:trHeight w:val="2018"/>
        </w:trPr>
        <w:tc>
          <w:tcPr>
            <w:tcW w:w="8504" w:type="dxa"/>
          </w:tcPr>
          <w:p w14:paraId="4D7D7BB5" w14:textId="77777777" w:rsidR="00FB7414" w:rsidRDefault="00FB7414" w:rsidP="00FB7414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</w:tc>
      </w:tr>
      <w:tr w:rsidR="00FB7414" w14:paraId="42B2236F" w14:textId="77777777" w:rsidTr="00FD2524">
        <w:trPr>
          <w:trHeight w:val="545"/>
        </w:trPr>
        <w:tc>
          <w:tcPr>
            <w:tcW w:w="8504" w:type="dxa"/>
            <w:shd w:val="clear" w:color="auto" w:fill="D9D9D9" w:themeFill="background1" w:themeFillShade="D9"/>
          </w:tcPr>
          <w:p w14:paraId="2BED1E5A" w14:textId="27EFF88C" w:rsidR="00FB7414" w:rsidRDefault="00FB7414" w:rsidP="00FB7414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⑸　【ビッグルーフ滝沢のみ】⑷に関連して、貴社が指定管理者となった場合、産業創造センター部分のオープンはいつ頃を見込んでいますか。</w:t>
            </w:r>
          </w:p>
        </w:tc>
      </w:tr>
      <w:tr w:rsidR="00FB7414" w14:paraId="5453B785" w14:textId="77777777" w:rsidTr="00FB7414">
        <w:trPr>
          <w:trHeight w:val="1734"/>
        </w:trPr>
        <w:tc>
          <w:tcPr>
            <w:tcW w:w="8504" w:type="dxa"/>
          </w:tcPr>
          <w:p w14:paraId="074099AA" w14:textId="77777777" w:rsidR="00FB7414" w:rsidRDefault="00FB7414" w:rsidP="00FB7414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88B5700" w14:textId="77777777" w:rsidR="00784FDD" w:rsidRDefault="00784FDD">
      <w:pPr>
        <w:rPr>
          <w:rFonts w:ascii="ＭＳ 明朝" w:eastAsia="ＭＳ 明朝" w:hAnsi="ＭＳ 明朝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784FDD" w14:paraId="52C41AF7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6E912EFA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３　施設整備について</w:t>
            </w:r>
          </w:p>
        </w:tc>
      </w:tr>
      <w:tr w:rsidR="00784FDD" w14:paraId="0C4F64AE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484B502B" w14:textId="65DF73C7" w:rsidR="00784FDD" w:rsidRDefault="001C1AD8">
            <w:pPr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⑴　施設の利用促進、市民サービスの向上に資すると考える施設、設備及び</w:t>
            </w:r>
            <w:r w:rsidR="00FB7414">
              <w:rPr>
                <w:rFonts w:ascii="ＭＳ 明朝" w:eastAsia="ＭＳ 明朝" w:hAnsi="ＭＳ 明朝" w:hint="eastAsia"/>
                <w:sz w:val="24"/>
              </w:rPr>
              <w:t>それらの</w:t>
            </w:r>
            <w:r>
              <w:rPr>
                <w:rFonts w:ascii="ＭＳ 明朝" w:eastAsia="ＭＳ 明朝" w:hAnsi="ＭＳ 明朝" w:hint="eastAsia"/>
                <w:sz w:val="24"/>
              </w:rPr>
              <w:t>整備について、</w:t>
            </w:r>
            <w:r w:rsidR="00FB7414">
              <w:rPr>
                <w:rFonts w:ascii="ＭＳ 明朝" w:eastAsia="ＭＳ 明朝" w:hAnsi="ＭＳ 明朝" w:hint="eastAsia"/>
                <w:sz w:val="24"/>
              </w:rPr>
              <w:t>計画や</w:t>
            </w:r>
            <w:r>
              <w:rPr>
                <w:rFonts w:ascii="ＭＳ 明朝" w:eastAsia="ＭＳ 明朝" w:hAnsi="ＭＳ 明朝" w:hint="eastAsia"/>
                <w:sz w:val="24"/>
              </w:rPr>
              <w:t>ご意見をお聞かせください。</w:t>
            </w:r>
          </w:p>
        </w:tc>
      </w:tr>
      <w:tr w:rsidR="00784FDD" w14:paraId="1D885B14" w14:textId="77777777" w:rsidTr="00115884">
        <w:trPr>
          <w:trHeight w:val="2421"/>
        </w:trPr>
        <w:tc>
          <w:tcPr>
            <w:tcW w:w="8504" w:type="dxa"/>
          </w:tcPr>
          <w:p w14:paraId="5CD61FA1" w14:textId="77777777" w:rsidR="00784FDD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84FDD" w14:paraId="03F1EE6D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131ABDD9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⑵　⑴について、どのくらいの費用を想定していますか。</w:t>
            </w:r>
          </w:p>
        </w:tc>
      </w:tr>
      <w:tr w:rsidR="00784FDD" w14:paraId="092929C5" w14:textId="77777777">
        <w:tc>
          <w:tcPr>
            <w:tcW w:w="8504" w:type="dxa"/>
          </w:tcPr>
          <w:p w14:paraId="73546EBC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円</w:t>
            </w:r>
          </w:p>
        </w:tc>
      </w:tr>
      <w:tr w:rsidR="00784FDD" w14:paraId="6BC742C4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0B342DA1" w14:textId="77777777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⑶　施設の利活用に関する提案があれば、お聞かせください。</w:t>
            </w:r>
          </w:p>
        </w:tc>
      </w:tr>
      <w:tr w:rsidR="00784FDD" w14:paraId="3ABC9411" w14:textId="77777777" w:rsidTr="00FB7414">
        <w:trPr>
          <w:trHeight w:val="2607"/>
        </w:trPr>
        <w:tc>
          <w:tcPr>
            <w:tcW w:w="8504" w:type="dxa"/>
          </w:tcPr>
          <w:p w14:paraId="56594BC4" w14:textId="77777777" w:rsidR="00784FDD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84FDD" w14:paraId="7A829F9E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6F891F4C" w14:textId="702622F9" w:rsidR="00784FDD" w:rsidRDefault="001C1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D2524">
              <w:rPr>
                <w:rFonts w:ascii="ＭＳ 明朝" w:eastAsia="ＭＳ 明朝" w:hAnsi="ＭＳ 明朝" w:hint="eastAsia"/>
                <w:sz w:val="24"/>
              </w:rPr>
              <w:t>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公民の役割分担について、ご意見があればお聞かせください。</w:t>
            </w:r>
          </w:p>
        </w:tc>
      </w:tr>
      <w:tr w:rsidR="00784FDD" w14:paraId="265C40A1" w14:textId="77777777" w:rsidTr="00115884">
        <w:trPr>
          <w:trHeight w:val="3830"/>
        </w:trPr>
        <w:tc>
          <w:tcPr>
            <w:tcW w:w="8504" w:type="dxa"/>
          </w:tcPr>
          <w:p w14:paraId="003257BB" w14:textId="77777777" w:rsidR="00784FDD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C2833F6" w14:textId="77777777" w:rsidR="00784FDD" w:rsidRDefault="00784FDD">
      <w:pPr>
        <w:rPr>
          <w:rFonts w:ascii="ＭＳ 明朝" w:eastAsia="ＭＳ 明朝" w:hAnsi="ＭＳ 明朝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784FDD" w14:paraId="51ED1B4A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6D5E3390" w14:textId="37124D9A" w:rsidR="00784FDD" w:rsidRDefault="001C1AD8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４　維持管理費</w:t>
            </w:r>
            <w:r w:rsidR="00FB7414">
              <w:rPr>
                <w:rFonts w:ascii="ＭＳ 明朝" w:eastAsia="ＭＳ 明朝" w:hAnsi="ＭＳ 明朝" w:hint="eastAsia"/>
                <w:sz w:val="24"/>
              </w:rPr>
              <w:t>等コスト</w:t>
            </w:r>
            <w:r>
              <w:rPr>
                <w:rFonts w:ascii="ＭＳ 明朝" w:eastAsia="ＭＳ 明朝" w:hAnsi="ＭＳ 明朝" w:hint="eastAsia"/>
                <w:sz w:val="24"/>
              </w:rPr>
              <w:t>削減</w:t>
            </w:r>
            <w:r w:rsidR="00FB7414">
              <w:rPr>
                <w:rFonts w:ascii="ＭＳ 明朝" w:eastAsia="ＭＳ 明朝" w:hAnsi="ＭＳ 明朝" w:hint="eastAsia"/>
                <w:sz w:val="24"/>
              </w:rPr>
              <w:t>に関する</w:t>
            </w:r>
            <w:r>
              <w:rPr>
                <w:rFonts w:ascii="ＭＳ 明朝" w:eastAsia="ＭＳ 明朝" w:hAnsi="ＭＳ 明朝" w:hint="eastAsia"/>
                <w:sz w:val="24"/>
              </w:rPr>
              <w:t>提案等についてお聞かせください。</w:t>
            </w:r>
          </w:p>
        </w:tc>
      </w:tr>
      <w:tr w:rsidR="00784FDD" w14:paraId="06F85DD9" w14:textId="77777777" w:rsidTr="00115884">
        <w:trPr>
          <w:trHeight w:val="3036"/>
        </w:trPr>
        <w:tc>
          <w:tcPr>
            <w:tcW w:w="8504" w:type="dxa"/>
          </w:tcPr>
          <w:p w14:paraId="103CC904" w14:textId="77777777" w:rsidR="00784FDD" w:rsidRPr="00FB7414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134F493" w14:textId="77777777" w:rsidR="00784FDD" w:rsidRDefault="00784FDD">
      <w:pPr>
        <w:rPr>
          <w:rFonts w:ascii="ＭＳ 明朝" w:eastAsia="ＭＳ 明朝" w:hAnsi="ＭＳ 明朝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784FDD" w14:paraId="3498957E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67975B5B" w14:textId="470613DB" w:rsidR="00784FDD" w:rsidRDefault="001C1AD8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　市内事業者（関係団体</w:t>
            </w:r>
            <w:r w:rsidR="00115884">
              <w:rPr>
                <w:rFonts w:ascii="ＭＳ 明朝" w:eastAsia="ＭＳ 明朝" w:hAnsi="ＭＳ 明朝" w:hint="eastAsia"/>
                <w:sz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</w:rPr>
              <w:t>含む）の活用について</w:t>
            </w:r>
            <w:r w:rsidR="00115884">
              <w:rPr>
                <w:rFonts w:ascii="ＭＳ 明朝" w:eastAsia="ＭＳ 明朝" w:hAnsi="ＭＳ 明朝" w:hint="eastAsia"/>
                <w:sz w:val="24"/>
              </w:rPr>
              <w:t>の考えをお聞かせください</w:t>
            </w:r>
            <w:r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784FDD" w14:paraId="4469F0AE" w14:textId="77777777" w:rsidTr="00115884">
        <w:trPr>
          <w:trHeight w:val="3279"/>
        </w:trPr>
        <w:tc>
          <w:tcPr>
            <w:tcW w:w="8504" w:type="dxa"/>
          </w:tcPr>
          <w:p w14:paraId="5CABC323" w14:textId="77777777" w:rsidR="00784FDD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AE88C6A" w14:textId="77777777" w:rsidR="00784FDD" w:rsidRDefault="00784FDD">
      <w:pPr>
        <w:rPr>
          <w:rFonts w:ascii="ＭＳ 明朝" w:eastAsia="ＭＳ 明朝" w:hAnsi="ＭＳ 明朝"/>
          <w:sz w:val="24"/>
        </w:rPr>
      </w:pPr>
    </w:p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8504"/>
      </w:tblGrid>
      <w:tr w:rsidR="00784FDD" w14:paraId="1DDCEF11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065FA22B" w14:textId="6E477FC7" w:rsidR="00784FDD" w:rsidRDefault="001C1AD8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６　</w:t>
            </w:r>
            <w:r w:rsidR="00115884">
              <w:rPr>
                <w:rFonts w:ascii="ＭＳ 明朝" w:eastAsia="ＭＳ 明朝" w:hAnsi="ＭＳ 明朝" w:hint="eastAsia"/>
                <w:sz w:val="24"/>
              </w:rPr>
              <w:t>地域団体</w:t>
            </w:r>
            <w:r>
              <w:rPr>
                <w:rFonts w:ascii="ＭＳ 明朝" w:eastAsia="ＭＳ 明朝" w:hAnsi="ＭＳ 明朝" w:hint="eastAsia"/>
                <w:sz w:val="24"/>
              </w:rPr>
              <w:t>との連携に関する提案等について、お聞かせください。</w:t>
            </w:r>
          </w:p>
        </w:tc>
      </w:tr>
      <w:tr w:rsidR="00784FDD" w14:paraId="1278C7E7" w14:textId="77777777" w:rsidTr="00FB7414">
        <w:trPr>
          <w:trHeight w:val="3337"/>
        </w:trPr>
        <w:tc>
          <w:tcPr>
            <w:tcW w:w="8504" w:type="dxa"/>
          </w:tcPr>
          <w:p w14:paraId="3FCC0F6E" w14:textId="77777777" w:rsidR="00784FDD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22CFD53" w14:textId="77777777" w:rsidR="00FB7414" w:rsidRDefault="00FB7414" w:rsidP="00FB7414">
      <w:pPr>
        <w:rPr>
          <w:rFonts w:ascii="ＭＳ 明朝" w:eastAsia="ＭＳ 明朝" w:hAnsi="ＭＳ 明朝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FB7414" w14:paraId="6F51DA1D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62FF183D" w14:textId="7A803B11" w:rsidR="00FB7414" w:rsidRDefault="00FB7414" w:rsidP="00377D0A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７　【ビッグルーフ滝沢のみ】産業創造センターの売上増に関する提案についてお聞かせください。</w:t>
            </w:r>
          </w:p>
        </w:tc>
      </w:tr>
      <w:tr w:rsidR="00FB7414" w14:paraId="7AEDD22C" w14:textId="77777777" w:rsidTr="00FD2524">
        <w:trPr>
          <w:trHeight w:val="2598"/>
        </w:trPr>
        <w:tc>
          <w:tcPr>
            <w:tcW w:w="8504" w:type="dxa"/>
          </w:tcPr>
          <w:p w14:paraId="32297157" w14:textId="77777777" w:rsidR="00FB7414" w:rsidRDefault="00FB7414" w:rsidP="00377D0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E99B3B2" w14:textId="77777777" w:rsidR="00784FDD" w:rsidRPr="00FB7414" w:rsidRDefault="00784FDD">
      <w:pPr>
        <w:rPr>
          <w:rFonts w:ascii="ＭＳ 明朝" w:eastAsia="ＭＳ 明朝" w:hAnsi="ＭＳ 明朝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784FDD" w14:paraId="04CC8D2D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298F9825" w14:textId="55063104" w:rsidR="00784FDD" w:rsidRDefault="00FB7414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  <w:r w:rsidR="001C1AD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D2524">
              <w:rPr>
                <w:rFonts w:ascii="ＭＳ 明朝" w:eastAsia="ＭＳ 明朝" w:hAnsi="ＭＳ 明朝" w:hint="eastAsia"/>
                <w:sz w:val="24"/>
              </w:rPr>
              <w:t>自主事業に関するアイデアについて</w:t>
            </w:r>
            <w:r w:rsidR="001C1AD8">
              <w:rPr>
                <w:rFonts w:ascii="ＭＳ 明朝" w:eastAsia="ＭＳ 明朝" w:hAnsi="ＭＳ 明朝" w:hint="eastAsia"/>
                <w:sz w:val="24"/>
              </w:rPr>
              <w:t>お聞かせください。</w:t>
            </w:r>
          </w:p>
        </w:tc>
      </w:tr>
      <w:tr w:rsidR="00784FDD" w14:paraId="4E2F43E9" w14:textId="77777777" w:rsidTr="00FD2524">
        <w:trPr>
          <w:trHeight w:val="3401"/>
        </w:trPr>
        <w:tc>
          <w:tcPr>
            <w:tcW w:w="8504" w:type="dxa"/>
          </w:tcPr>
          <w:p w14:paraId="3650A0A2" w14:textId="77777777" w:rsidR="00784FDD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64D326A" w14:textId="77777777" w:rsidR="00784FDD" w:rsidRDefault="00784FDD">
      <w:pPr>
        <w:rPr>
          <w:rFonts w:ascii="ＭＳ 明朝" w:eastAsia="ＭＳ 明朝" w:hAnsi="ＭＳ 明朝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784FDD" w14:paraId="73583FC6" w14:textId="77777777" w:rsidTr="00FD2524">
        <w:tc>
          <w:tcPr>
            <w:tcW w:w="8504" w:type="dxa"/>
            <w:shd w:val="clear" w:color="auto" w:fill="D9D9D9" w:themeFill="background1" w:themeFillShade="D9"/>
          </w:tcPr>
          <w:p w14:paraId="5A93CE25" w14:textId="1E135B9B" w:rsidR="00784FDD" w:rsidRDefault="00FB7414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９</w:t>
            </w:r>
            <w:r w:rsidR="001C1AD8">
              <w:rPr>
                <w:rFonts w:ascii="ＭＳ 明朝" w:eastAsia="ＭＳ 明朝" w:hAnsi="ＭＳ 明朝" w:hint="eastAsia"/>
                <w:sz w:val="24"/>
              </w:rPr>
              <w:t xml:space="preserve">　その他事業実施全般に関して、</w:t>
            </w:r>
            <w:r w:rsidR="00115884">
              <w:rPr>
                <w:rFonts w:ascii="ＭＳ 明朝" w:eastAsia="ＭＳ 明朝" w:hAnsi="ＭＳ 明朝" w:hint="eastAsia"/>
                <w:sz w:val="24"/>
              </w:rPr>
              <w:t>貴社</w:t>
            </w:r>
            <w:r w:rsidR="001C1AD8">
              <w:rPr>
                <w:rFonts w:ascii="ＭＳ 明朝" w:eastAsia="ＭＳ 明朝" w:hAnsi="ＭＳ 明朝" w:hint="eastAsia"/>
                <w:sz w:val="24"/>
              </w:rPr>
              <w:t>が考える提案、課題、問題点等について、ご教示ください。</w:t>
            </w:r>
          </w:p>
        </w:tc>
      </w:tr>
      <w:tr w:rsidR="00784FDD" w14:paraId="05181200" w14:textId="77777777" w:rsidTr="00FD2524">
        <w:trPr>
          <w:trHeight w:val="2727"/>
        </w:trPr>
        <w:tc>
          <w:tcPr>
            <w:tcW w:w="8504" w:type="dxa"/>
          </w:tcPr>
          <w:p w14:paraId="1B938312" w14:textId="77777777" w:rsidR="00784FDD" w:rsidRDefault="00784FD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7772FEB" w14:textId="77777777" w:rsidR="00784FDD" w:rsidRDefault="00784FDD">
      <w:pPr>
        <w:rPr>
          <w:rFonts w:ascii="ＭＳ 明朝" w:eastAsia="ＭＳ 明朝" w:hAnsi="ＭＳ 明朝"/>
          <w:sz w:val="24"/>
        </w:rPr>
      </w:pPr>
    </w:p>
    <w:sectPr w:rsidR="00784FDD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590B" w14:textId="77777777" w:rsidR="001C1AD8" w:rsidRDefault="001C1AD8">
      <w:pPr>
        <w:spacing w:after="0" w:line="240" w:lineRule="auto"/>
      </w:pPr>
      <w:r>
        <w:separator/>
      </w:r>
    </w:p>
  </w:endnote>
  <w:endnote w:type="continuationSeparator" w:id="0">
    <w:p w14:paraId="317FAE66" w14:textId="77777777" w:rsidR="001C1AD8" w:rsidRDefault="001C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0575" w14:textId="77777777" w:rsidR="001C1AD8" w:rsidRDefault="001C1AD8">
      <w:pPr>
        <w:spacing w:after="0" w:line="240" w:lineRule="auto"/>
      </w:pPr>
      <w:r>
        <w:separator/>
      </w:r>
    </w:p>
  </w:footnote>
  <w:footnote w:type="continuationSeparator" w:id="0">
    <w:p w14:paraId="5EF16682" w14:textId="77777777" w:rsidR="001C1AD8" w:rsidRDefault="001C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A8D5" w14:textId="77777777" w:rsidR="00784FDD" w:rsidRDefault="001C1AD8">
    <w:pPr>
      <w:jc w:val="right"/>
    </w:pPr>
    <w:r>
      <w:rPr>
        <w:rFonts w:ascii="ＭＳ 明朝" w:eastAsia="ＭＳ 明朝" w:hAnsi="ＭＳ 明朝" w:hint="eastAsia"/>
        <w:sz w:val="24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FDD"/>
    <w:rsid w:val="00072FEF"/>
    <w:rsid w:val="00115884"/>
    <w:rsid w:val="001B3931"/>
    <w:rsid w:val="001C1AD8"/>
    <w:rsid w:val="003E5B0E"/>
    <w:rsid w:val="006D698A"/>
    <w:rsid w:val="006E4C89"/>
    <w:rsid w:val="00784FDD"/>
    <w:rsid w:val="00AB18A7"/>
    <w:rsid w:val="00AD1199"/>
    <w:rsid w:val="00C11881"/>
    <w:rsid w:val="00FB7414"/>
    <w:rsid w:val="00FD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24A1D"/>
  <w15:chartTrackingRefBased/>
  <w15:docId w15:val="{C63C05E3-6EA6-448A-B3B3-3B21371F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5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5884"/>
  </w:style>
  <w:style w:type="paragraph" w:styleId="a7">
    <w:name w:val="footer"/>
    <w:basedOn w:val="a"/>
    <w:link w:val="a8"/>
    <w:uiPriority w:val="99"/>
    <w:unhideWhenUsed/>
    <w:rsid w:val="001158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か 川嶋　陽</cp:lastModifiedBy>
  <cp:revision>10</cp:revision>
  <cp:lastPrinted>2025-07-02T02:31:00Z</cp:lastPrinted>
  <dcterms:created xsi:type="dcterms:W3CDTF">2025-07-01T05:49:00Z</dcterms:created>
  <dcterms:modified xsi:type="dcterms:W3CDTF">2025-07-07T07:08:00Z</dcterms:modified>
</cp:coreProperties>
</file>